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952D" w14:textId="263206E3" w:rsidR="00B434CF" w:rsidRDefault="005A1D2A" w:rsidP="005A1D2A">
      <w:pPr>
        <w:jc w:val="center"/>
      </w:pPr>
      <w:r>
        <w:t>DEMENTIA LETTER TO MY MEDICAL ADVOCATE:</w:t>
      </w:r>
    </w:p>
    <w:p w14:paraId="683EE8DC" w14:textId="0FB13043" w:rsidR="005A1D2A" w:rsidRDefault="005A1D2A" w:rsidP="005A1D2A">
      <w:pPr>
        <w:jc w:val="center"/>
      </w:pPr>
      <w:r>
        <w:t xml:space="preserve">By Katy Butler in </w:t>
      </w:r>
      <w:r w:rsidRPr="00B14C09">
        <w:rPr>
          <w:u w:val="single"/>
        </w:rPr>
        <w:t>The Art of Dying Well,</w:t>
      </w:r>
      <w:r>
        <w:t xml:space="preserve"> 2019</w:t>
      </w:r>
    </w:p>
    <w:p w14:paraId="1B953EFA" w14:textId="479DBEFB" w:rsidR="005A1D2A" w:rsidRDefault="005A1D2A" w:rsidP="005A1D2A">
      <w:pPr>
        <w:jc w:val="center"/>
      </w:pPr>
    </w:p>
    <w:p w14:paraId="09B48BF0" w14:textId="6E69271D" w:rsidR="005A1D2A" w:rsidRDefault="005A1D2A" w:rsidP="005A1D2A">
      <w:pPr>
        <w:jc w:val="center"/>
      </w:pPr>
    </w:p>
    <w:p w14:paraId="530E74D3" w14:textId="6CA4B511" w:rsidR="005A1D2A" w:rsidRDefault="005A1D2A" w:rsidP="005A1D2A">
      <w:pPr>
        <w:jc w:val="center"/>
      </w:pPr>
    </w:p>
    <w:p w14:paraId="05C33508" w14:textId="260A194D" w:rsidR="005A1D2A" w:rsidRDefault="005A1D2A" w:rsidP="005A1D2A">
      <w:r>
        <w:t>Dear Medical Advocate:</w:t>
      </w:r>
    </w:p>
    <w:p w14:paraId="6C7954D8" w14:textId="05B8D351" w:rsidR="005A1D2A" w:rsidRDefault="005A1D2A" w:rsidP="005A1D2A"/>
    <w:p w14:paraId="1E8F6CD2" w14:textId="7A59502C" w:rsidR="005A1D2A" w:rsidRDefault="005A1D2A" w:rsidP="005A1D2A">
      <w:r>
        <w:t>If you’re reading this because I can’t make my own medical decisions due to dementia, please understand I don’t wish to prolong my living or dying, even if I seem relatively happy and content.  As a human being who currently has the moral and intellectual capacity to make my own decisions. I want you to know that I care about the emotional, financial, and practical burdens that dementia and other similar illnesses place on those who love me.  Once I am demented, I may become oblivious to such concerns.  So please let my wishes as stated below guide you.</w:t>
      </w:r>
    </w:p>
    <w:p w14:paraId="4F659D19" w14:textId="08489E54" w:rsidR="005A1D2A" w:rsidRDefault="005A1D2A" w:rsidP="005A1D2A"/>
    <w:p w14:paraId="64EEB29D" w14:textId="71BC79AD" w:rsidR="005A1D2A" w:rsidRDefault="00AB049D" w:rsidP="005A1D2A">
      <w:pPr>
        <w:pStyle w:val="ListParagraph"/>
        <w:numPr>
          <w:ilvl w:val="0"/>
          <w:numId w:val="1"/>
        </w:numPr>
      </w:pPr>
      <w:r>
        <w:t>I wish to remove all barriers to a natural, peaceful, and timely death.</w:t>
      </w:r>
    </w:p>
    <w:p w14:paraId="6694E3B2" w14:textId="50F771D2" w:rsidR="00AB049D" w:rsidRDefault="00AB049D" w:rsidP="00AB049D"/>
    <w:p w14:paraId="3FD657EF" w14:textId="18B3190A" w:rsidR="00AB049D" w:rsidRDefault="00AB049D" w:rsidP="00AB049D">
      <w:pPr>
        <w:pStyle w:val="ListParagraph"/>
        <w:numPr>
          <w:ilvl w:val="0"/>
          <w:numId w:val="1"/>
        </w:numPr>
      </w:pPr>
      <w:r>
        <w:t xml:space="preserve">Please ask my medical team to provide </w:t>
      </w:r>
      <w:r w:rsidR="00B14C09">
        <w:t>C</w:t>
      </w:r>
      <w:r>
        <w:t>omfort Care only.</w:t>
      </w:r>
    </w:p>
    <w:p w14:paraId="3AE83914" w14:textId="77777777" w:rsidR="00AB049D" w:rsidRDefault="00AB049D" w:rsidP="00AB049D">
      <w:pPr>
        <w:pStyle w:val="ListParagraph"/>
      </w:pPr>
    </w:p>
    <w:p w14:paraId="7CAAAE28" w14:textId="633E4CAC" w:rsidR="00AB049D" w:rsidRDefault="00AB049D" w:rsidP="00AB049D">
      <w:pPr>
        <w:pStyle w:val="ListParagraph"/>
        <w:numPr>
          <w:ilvl w:val="0"/>
          <w:numId w:val="1"/>
        </w:numPr>
      </w:pPr>
      <w:r>
        <w:t>Try to qualify me for hospice.</w:t>
      </w:r>
    </w:p>
    <w:p w14:paraId="5622BD11" w14:textId="77777777" w:rsidR="00AB049D" w:rsidRDefault="00AB049D" w:rsidP="00AB049D">
      <w:pPr>
        <w:pStyle w:val="ListParagraph"/>
      </w:pPr>
    </w:p>
    <w:p w14:paraId="68105892" w14:textId="09F02B50" w:rsidR="00AB049D" w:rsidRDefault="00AB049D" w:rsidP="00AB049D">
      <w:pPr>
        <w:pStyle w:val="ListParagraph"/>
        <w:numPr>
          <w:ilvl w:val="0"/>
          <w:numId w:val="1"/>
        </w:numPr>
      </w:pPr>
      <w:r>
        <w:t>I do not wish any attempt at resuscitation.  Ask my doctor to sign a do-not-resuscitate order and order me a do-not-resuscitate bracelet from the Medic Alert Foundation.</w:t>
      </w:r>
    </w:p>
    <w:p w14:paraId="51BD9975" w14:textId="77777777" w:rsidR="00AB049D" w:rsidRDefault="00AB049D" w:rsidP="00AB049D">
      <w:pPr>
        <w:pStyle w:val="ListParagraph"/>
      </w:pPr>
    </w:p>
    <w:p w14:paraId="5DBA5E39" w14:textId="68C4ACE7" w:rsidR="00AB049D" w:rsidRDefault="00AB049D" w:rsidP="00AB049D">
      <w:pPr>
        <w:pStyle w:val="ListParagraph"/>
        <w:numPr>
          <w:ilvl w:val="0"/>
          <w:numId w:val="1"/>
        </w:numPr>
      </w:pPr>
      <w:r>
        <w:t>Ask my medical team to allow natural death.  Do not authorize any medical procedure that might prolong or delay my death.</w:t>
      </w:r>
    </w:p>
    <w:p w14:paraId="54058248" w14:textId="77777777" w:rsidR="00AB049D" w:rsidRDefault="00AB049D" w:rsidP="00AB049D">
      <w:pPr>
        <w:pStyle w:val="ListParagraph"/>
      </w:pPr>
    </w:p>
    <w:p w14:paraId="5A10A51C" w14:textId="29D44317" w:rsidR="00AB049D" w:rsidRDefault="00AB049D" w:rsidP="00AB049D">
      <w:pPr>
        <w:pStyle w:val="ListParagraph"/>
        <w:numPr>
          <w:ilvl w:val="0"/>
          <w:numId w:val="1"/>
        </w:numPr>
      </w:pPr>
      <w:r>
        <w:t>Do not transport me to a hospital.  I prefer to die in the place that has become my home.</w:t>
      </w:r>
    </w:p>
    <w:p w14:paraId="514FE632" w14:textId="77777777" w:rsidR="00AB049D" w:rsidRDefault="00AB049D" w:rsidP="00AB049D">
      <w:pPr>
        <w:pStyle w:val="ListParagraph"/>
      </w:pPr>
    </w:p>
    <w:p w14:paraId="010FAC41" w14:textId="564756D1" w:rsidR="00AB049D" w:rsidRDefault="00AB049D" w:rsidP="00AB049D">
      <w:pPr>
        <w:pStyle w:val="ListParagraph"/>
        <w:numPr>
          <w:ilvl w:val="0"/>
          <w:numId w:val="1"/>
        </w:numPr>
      </w:pPr>
      <w:r>
        <w:t>Do not intubate me or give me intravenous fluids.  I do not want treatments that may prolong or increase my suffering.</w:t>
      </w:r>
    </w:p>
    <w:p w14:paraId="1B8E3093" w14:textId="77777777" w:rsidR="00AB049D" w:rsidRDefault="00AB049D" w:rsidP="00AB049D">
      <w:pPr>
        <w:pStyle w:val="ListParagraph"/>
      </w:pPr>
    </w:p>
    <w:p w14:paraId="09DA6CD7" w14:textId="6334202F" w:rsidR="00AB049D" w:rsidRDefault="00AB049D" w:rsidP="00AB049D">
      <w:pPr>
        <w:pStyle w:val="ListParagraph"/>
        <w:numPr>
          <w:ilvl w:val="0"/>
          <w:numId w:val="1"/>
        </w:numPr>
      </w:pPr>
      <w:r>
        <w:t>Do not treat my infections with antibiotics</w:t>
      </w:r>
      <w:r w:rsidR="00B14C09">
        <w:t>;</w:t>
      </w:r>
      <w:r>
        <w:t xml:space="preserve"> give me painkillers instead.</w:t>
      </w:r>
    </w:p>
    <w:p w14:paraId="41B76F11" w14:textId="77777777" w:rsidR="00AB049D" w:rsidRDefault="00AB049D" w:rsidP="00AB049D">
      <w:pPr>
        <w:pStyle w:val="ListParagraph"/>
      </w:pPr>
    </w:p>
    <w:p w14:paraId="16FB4CA1" w14:textId="3ECD6487" w:rsidR="00AB049D" w:rsidRDefault="00AB049D" w:rsidP="00AB049D">
      <w:pPr>
        <w:pStyle w:val="ListParagraph"/>
        <w:numPr>
          <w:ilvl w:val="0"/>
          <w:numId w:val="1"/>
        </w:numPr>
      </w:pPr>
      <w:r>
        <w:t>Ask my doctor to deactivate all medical devices, such as defibrillators, that may delay death and cause pain.</w:t>
      </w:r>
    </w:p>
    <w:p w14:paraId="6A545087" w14:textId="77777777" w:rsidR="00AB049D" w:rsidRDefault="00AB049D" w:rsidP="00AB049D">
      <w:pPr>
        <w:pStyle w:val="ListParagraph"/>
      </w:pPr>
    </w:p>
    <w:p w14:paraId="68965553" w14:textId="250E13D6" w:rsidR="00AB049D" w:rsidRDefault="00AB049D" w:rsidP="00AB049D">
      <w:pPr>
        <w:pStyle w:val="ListParagraph"/>
        <w:numPr>
          <w:ilvl w:val="0"/>
          <w:numId w:val="1"/>
        </w:numPr>
      </w:pPr>
      <w:r>
        <w:t>If I’m eating, let me eat what I want, and don’t put me on “thickened liquids,” even if this inc</w:t>
      </w:r>
      <w:r w:rsidR="00B14C09">
        <w:t>r</w:t>
      </w:r>
      <w:r>
        <w:t>eases my risk of pneumonia.</w:t>
      </w:r>
    </w:p>
    <w:p w14:paraId="53F203DC" w14:textId="77777777" w:rsidR="00AB049D" w:rsidRDefault="00AB049D" w:rsidP="00AB049D">
      <w:pPr>
        <w:pStyle w:val="ListParagraph"/>
      </w:pPr>
    </w:p>
    <w:p w14:paraId="5004670B" w14:textId="090D0FB3" w:rsidR="00AB049D" w:rsidRDefault="00AB049D" w:rsidP="00AB049D">
      <w:pPr>
        <w:pStyle w:val="ListParagraph"/>
        <w:numPr>
          <w:ilvl w:val="0"/>
          <w:numId w:val="1"/>
        </w:numPr>
      </w:pPr>
      <w:r>
        <w:t>Do not coax or force me to eat.</w:t>
      </w:r>
    </w:p>
    <w:p w14:paraId="4931BED3" w14:textId="77777777" w:rsidR="00AB049D" w:rsidRDefault="00AB049D" w:rsidP="00AB049D">
      <w:pPr>
        <w:pStyle w:val="ListParagraph"/>
      </w:pPr>
    </w:p>
    <w:p w14:paraId="55200A23" w14:textId="41C8AC06" w:rsidR="00AB049D" w:rsidRDefault="00AB049D" w:rsidP="00AB049D">
      <w:pPr>
        <w:pStyle w:val="ListParagraph"/>
        <w:numPr>
          <w:ilvl w:val="0"/>
          <w:numId w:val="1"/>
        </w:numPr>
      </w:pPr>
      <w:r>
        <w:lastRenderedPageBreak/>
        <w:t>Do not authorize a feeding tu</w:t>
      </w:r>
      <w:r w:rsidR="00B14C09">
        <w:t>b</w:t>
      </w:r>
      <w:r>
        <w:t>e for me, even on a trial basis.  If one is inserted, please ask for its immediate removal.</w:t>
      </w:r>
    </w:p>
    <w:p w14:paraId="36F32FBF" w14:textId="77777777" w:rsidR="00AB049D" w:rsidRDefault="00AB049D" w:rsidP="00AB049D">
      <w:pPr>
        <w:pStyle w:val="ListParagraph"/>
      </w:pPr>
    </w:p>
    <w:p w14:paraId="4E2D3265" w14:textId="5EF0E5F7" w:rsidR="00AB049D" w:rsidRDefault="00AB049D" w:rsidP="00AB049D">
      <w:pPr>
        <w:pStyle w:val="ListParagraph"/>
        <w:numPr>
          <w:ilvl w:val="0"/>
          <w:numId w:val="1"/>
        </w:numPr>
      </w:pPr>
      <w:r>
        <w:t>Ask to stop, and do not give permission to start, dialysis.</w:t>
      </w:r>
    </w:p>
    <w:p w14:paraId="2570441D" w14:textId="77777777" w:rsidR="00AB049D" w:rsidRDefault="00AB049D" w:rsidP="00AB049D">
      <w:pPr>
        <w:pStyle w:val="ListParagraph"/>
      </w:pPr>
    </w:p>
    <w:p w14:paraId="5AB323C6" w14:textId="7D6B7579" w:rsidR="00AB049D" w:rsidRDefault="00AB049D" w:rsidP="00AB049D">
      <w:pPr>
        <w:pStyle w:val="ListParagraph"/>
        <w:numPr>
          <w:ilvl w:val="0"/>
          <w:numId w:val="1"/>
        </w:numPr>
      </w:pPr>
      <w:r>
        <w:t xml:space="preserve">Do not agree to any tests whose results would be meaningless, </w:t>
      </w:r>
      <w:r w:rsidR="00B14C09">
        <w:t>given my desire to avoid treatments that might be burdensome, agitating, painful, or prolonging of my life or death.</w:t>
      </w:r>
    </w:p>
    <w:p w14:paraId="2B84EC5E" w14:textId="77777777" w:rsidR="00B14C09" w:rsidRDefault="00B14C09" w:rsidP="00B14C09">
      <w:pPr>
        <w:pStyle w:val="ListParagraph"/>
      </w:pPr>
    </w:p>
    <w:p w14:paraId="1E869167" w14:textId="6577D8E5" w:rsidR="00B14C09" w:rsidRDefault="00B14C09" w:rsidP="00AB049D">
      <w:pPr>
        <w:pStyle w:val="ListParagraph"/>
        <w:numPr>
          <w:ilvl w:val="0"/>
          <w:numId w:val="1"/>
        </w:numPr>
      </w:pPr>
      <w:r>
        <w:t>Do not give me a flu or other vaccine that might delay my death, unless required to protect others.</w:t>
      </w:r>
    </w:p>
    <w:p w14:paraId="6958C68C" w14:textId="77777777" w:rsidR="00B14C09" w:rsidRDefault="00B14C09" w:rsidP="00B14C09">
      <w:pPr>
        <w:pStyle w:val="ListParagraph"/>
      </w:pPr>
    </w:p>
    <w:p w14:paraId="445AC588" w14:textId="1E14522B" w:rsidR="00B14C09" w:rsidRDefault="00B14C09" w:rsidP="00AB049D">
      <w:pPr>
        <w:pStyle w:val="ListParagraph"/>
        <w:numPr>
          <w:ilvl w:val="0"/>
          <w:numId w:val="1"/>
        </w:numPr>
      </w:pPr>
      <w:r>
        <w:t>Do keep me out of physical pain, with opioids if necessary.</w:t>
      </w:r>
    </w:p>
    <w:p w14:paraId="17EFA201" w14:textId="77777777" w:rsidR="00B14C09" w:rsidRDefault="00B14C09" w:rsidP="00B14C09">
      <w:pPr>
        <w:pStyle w:val="ListParagraph"/>
      </w:pPr>
    </w:p>
    <w:p w14:paraId="0CA102A8" w14:textId="044E8DA4" w:rsidR="00B14C09" w:rsidRDefault="00B14C09" w:rsidP="00AB049D">
      <w:pPr>
        <w:pStyle w:val="ListParagraph"/>
        <w:numPr>
          <w:ilvl w:val="0"/>
          <w:numId w:val="1"/>
        </w:numPr>
      </w:pPr>
      <w:r>
        <w:t>Ask my doctor to fill out the medical orders known as POLST (Physician Orders for Life-Sustaining Treatment) or MOST (Medical Orders for Scope of Treatment -- CO) to confirm the wishes I’ve expressed here.</w:t>
      </w:r>
    </w:p>
    <w:p w14:paraId="6E220B7D" w14:textId="77777777" w:rsidR="00B14C09" w:rsidRDefault="00B14C09" w:rsidP="00B14C09">
      <w:pPr>
        <w:pStyle w:val="ListParagraph"/>
      </w:pPr>
    </w:p>
    <w:p w14:paraId="7E85CD4D" w14:textId="035E7179" w:rsidR="00B14C09" w:rsidRDefault="00B14C09" w:rsidP="00AB049D">
      <w:pPr>
        <w:pStyle w:val="ListParagraph"/>
        <w:numPr>
          <w:ilvl w:val="0"/>
          <w:numId w:val="1"/>
        </w:numPr>
      </w:pPr>
      <w:r>
        <w:t>If I must be institutionalized, please do your best to find a place with art workshops and access to nature, if I can still enjoy them.</w:t>
      </w:r>
    </w:p>
    <w:sectPr w:rsidR="00B14C09" w:rsidSect="004A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6254D"/>
    <w:multiLevelType w:val="hybridMultilevel"/>
    <w:tmpl w:val="4A08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2A"/>
    <w:rsid w:val="004A245E"/>
    <w:rsid w:val="005A1D2A"/>
    <w:rsid w:val="00AB049D"/>
    <w:rsid w:val="00B14C09"/>
    <w:rsid w:val="00B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24581"/>
  <w15:chartTrackingRefBased/>
  <w15:docId w15:val="{B978AE3E-E4BD-FC49-BFA2-17FC3A4C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Abbott</dc:creator>
  <cp:keywords/>
  <dc:description/>
  <cp:lastModifiedBy>Jean Abbott</cp:lastModifiedBy>
  <cp:revision>2</cp:revision>
  <dcterms:created xsi:type="dcterms:W3CDTF">2021-02-06T21:35:00Z</dcterms:created>
  <dcterms:modified xsi:type="dcterms:W3CDTF">2021-02-06T22:54:00Z</dcterms:modified>
</cp:coreProperties>
</file>